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68" w:rsidRDefault="00E0616F" w:rsidP="00E0616F">
      <w:pPr>
        <w:jc w:val="center"/>
        <w:rPr>
          <w:color w:val="00B050"/>
          <w:sz w:val="40"/>
          <w:szCs w:val="40"/>
        </w:rPr>
      </w:pPr>
      <w:r w:rsidRPr="00E0616F">
        <w:rPr>
          <w:color w:val="00B050"/>
          <w:sz w:val="40"/>
          <w:szCs w:val="40"/>
        </w:rPr>
        <w:t>DATES DES CONSULTATIONS PMI AU PÔLE ENFANCE JEUNESSE-COMMUNAUTE DE COMMUNES PONTGIBAUD SIOULE ET VOLCANS</w:t>
      </w:r>
      <w:r w:rsidR="00DC1E68">
        <w:rPr>
          <w:color w:val="00B050"/>
          <w:sz w:val="40"/>
          <w:szCs w:val="40"/>
        </w:rPr>
        <w:t xml:space="preserve"> </w:t>
      </w:r>
    </w:p>
    <w:p w:rsidR="00DD114F" w:rsidRDefault="00DC1E68" w:rsidP="00E0616F">
      <w:pPr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(rue du Château et des Portes de la ville)</w:t>
      </w:r>
    </w:p>
    <w:p w:rsidR="00E0616F" w:rsidRDefault="00E0616F" w:rsidP="00E0616F">
      <w:pPr>
        <w:rPr>
          <w:color w:val="00B050"/>
          <w:sz w:val="24"/>
          <w:szCs w:val="24"/>
        </w:rPr>
      </w:pPr>
    </w:p>
    <w:p w:rsidR="00E0616F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- 13 mars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- 10 avril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- 22 mai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- 19 juin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- 17 juillet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- 28 août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- 11 septembre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- 9 octobre 2015</w:t>
      </w:r>
    </w:p>
    <w:p w:rsidR="00DC1E68" w:rsidRP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- 20 novembre 2015</w:t>
      </w:r>
    </w:p>
    <w:p w:rsidR="00DC1E68" w:rsidRDefault="00DC1E68" w:rsidP="00E0616F">
      <w:pPr>
        <w:rPr>
          <w:b/>
          <w:sz w:val="24"/>
          <w:szCs w:val="24"/>
        </w:rPr>
      </w:pPr>
      <w:r w:rsidRPr="00DC1E68">
        <w:rPr>
          <w:b/>
          <w:sz w:val="24"/>
          <w:szCs w:val="24"/>
        </w:rPr>
        <w:t>- 18 décembre 2015</w:t>
      </w:r>
    </w:p>
    <w:p w:rsidR="00DC1E68" w:rsidRPr="00DC1E68" w:rsidRDefault="00DC1E68" w:rsidP="00E0616F">
      <w:pPr>
        <w:rPr>
          <w:b/>
          <w:sz w:val="24"/>
          <w:szCs w:val="24"/>
        </w:rPr>
      </w:pPr>
    </w:p>
    <w:p w:rsidR="00E0616F" w:rsidRPr="00DC1E68" w:rsidRDefault="00E0616F" w:rsidP="00E0616F">
      <w:pPr>
        <w:rPr>
          <w:sz w:val="24"/>
          <w:szCs w:val="24"/>
        </w:rPr>
      </w:pPr>
      <w:r w:rsidRPr="00DC1E68">
        <w:rPr>
          <w:sz w:val="24"/>
          <w:szCs w:val="24"/>
        </w:rPr>
        <w:t xml:space="preserve">Horaires </w:t>
      </w:r>
      <w:r w:rsidRPr="00DC1E68">
        <w:rPr>
          <w:b/>
          <w:sz w:val="24"/>
          <w:szCs w:val="24"/>
        </w:rPr>
        <w:t>9H /12H</w:t>
      </w:r>
      <w:r w:rsidRPr="00DC1E68">
        <w:rPr>
          <w:sz w:val="24"/>
          <w:szCs w:val="24"/>
        </w:rPr>
        <w:t xml:space="preserve"> (variables selon le nombre de RDV)</w:t>
      </w:r>
    </w:p>
    <w:sectPr w:rsidR="00E0616F" w:rsidRPr="00DC1E68" w:rsidSect="00B2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16F"/>
    <w:rsid w:val="00096CF8"/>
    <w:rsid w:val="00114791"/>
    <w:rsid w:val="004B7965"/>
    <w:rsid w:val="00551D4D"/>
    <w:rsid w:val="005F60CC"/>
    <w:rsid w:val="006E46E4"/>
    <w:rsid w:val="00751F3C"/>
    <w:rsid w:val="00802104"/>
    <w:rsid w:val="00955C70"/>
    <w:rsid w:val="00AC01F7"/>
    <w:rsid w:val="00AF1ABA"/>
    <w:rsid w:val="00B23CF2"/>
    <w:rsid w:val="00D3281A"/>
    <w:rsid w:val="00DC1E68"/>
    <w:rsid w:val="00E0616F"/>
    <w:rsid w:val="00EE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F2"/>
  </w:style>
  <w:style w:type="paragraph" w:styleId="Titre3">
    <w:name w:val="heading 3"/>
    <w:basedOn w:val="Normal"/>
    <w:link w:val="Titre3Car"/>
    <w:uiPriority w:val="9"/>
    <w:qFormat/>
    <w:rsid w:val="006E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46E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E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4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7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6</cp:revision>
  <dcterms:created xsi:type="dcterms:W3CDTF">2015-01-09T13:23:00Z</dcterms:created>
  <dcterms:modified xsi:type="dcterms:W3CDTF">2015-03-06T11:06:00Z</dcterms:modified>
</cp:coreProperties>
</file>